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5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6vhd514mnl05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Bando per l’acquisto di apparecchi acustici, occhiali e spese dentistiche</w:t>
      </w:r>
      <w:r w:rsidDel="00000000" w:rsidR="00000000" w:rsidRPr="00000000">
        <w:rPr>
          <w:rtl w:val="0"/>
        </w:rPr>
      </w:r>
    </w:p>
    <w:tbl>
      <w:tblPr>
        <w:tblStyle w:val="Table1"/>
        <w:tblW w:w="9855.0" w:type="dxa"/>
        <w:jc w:val="left"/>
        <w:tblInd w:w="-108.0" w:type="dxa"/>
        <w:tblLayout w:type="fixed"/>
        <w:tblLook w:val="0000"/>
      </w:tblPr>
      <w:tblGrid>
        <w:gridCol w:w="6510"/>
        <w:gridCol w:w="105"/>
        <w:gridCol w:w="3240"/>
        <w:tblGridChange w:id="0">
          <w:tblGrid>
            <w:gridCol w:w="6510"/>
            <w:gridCol w:w="105"/>
            <w:gridCol w:w="324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Bando 6/2026 – Delibera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OdA di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PdZ del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19.01.2026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Domanda contributo</w:t>
              <w:br w:type="textWrapping"/>
              <w:t xml:space="preserve">Modulo 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Latisana, ________________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Alla Presidente 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 Pan di Zucchero odv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info@pandizucchero.eu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Oggetto: richiesta di contributo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[scad.31.</w:t>
            </w:r>
            <w:r w:rsidDel="00000000" w:rsidR="00000000" w:rsidRPr="00000000">
              <w:rPr>
                <w:i w:val="1"/>
                <w:iCs w:val="1"/>
                <w:sz w:val="22"/>
                <w:szCs w:val="22"/>
                <w:rtl w:val="0"/>
              </w:rPr>
              <w:t xml:space="preserve">03.26 -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30.06.2</w:t>
            </w:r>
            <w:r w:rsidDel="00000000" w:rsidR="00000000" w:rsidRPr="00000000">
              <w:rPr>
                <w:i w:val="1"/>
                <w:iCs w:val="1"/>
                <w:sz w:val="22"/>
                <w:szCs w:val="22"/>
                <w:rtl w:val="0"/>
              </w:rPr>
              <w:t xml:space="preserve">6 -30.09.26)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Il/la sottoscritto/a_________________________________________nato/a il________________________</w:t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a_______________________________________ e residente a____________________________________</w:t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via______________________________________________ tel____________________________________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Assistente Sociale di riferimento ____________________________________________________________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Comune di appartenenza__________________________________________________________________</w:t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CHIEDE UN CONTRIBUTO DI €____________________ (lettere___________________________________)</w:t>
              <w:br w:type="textWrapping"/>
              <w:t xml:space="preserve">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 l’acquisto di: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          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apparecchi acustici                    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occhiali da v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ista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                     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spese dentistiche 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 tal fine, consapevole delle sanzioni penali nel caso di dichiarazioni mendaci (art. 76, DPR n. 445/2000),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DICHIARA: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 allegare alla presente domanda le fatture/ricevute degli acquisti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effettuati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o i preventivi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che l’IBAN a cui Pan di Zucchero odv invierà entro il 31.08.2025 il contributo assegnato è: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_______________________________________________________________________________ 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intestato a________________________________________________________________________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istituto bancario___________________________________________________________________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ALLEGA ALLA DOMANDA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copia fotostatica della carta di identità del richiedente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informativa privacy (modulo C) firmata dal richiedente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 ricevute/fatture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TIMBRO e FIRMA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566.9291338582677" w:top="850.3937007874016" w:left="1133.8582677165355" w:right="1133.8582677165355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Grigliatabella">
    <w:name w:val="Griglia tabella"/>
    <w:basedOn w:val="Tabellanormale"/>
    <w:next w:val="Grigliatabella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Grigliatabel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agrafoelenco">
    <w:name w:val="Paragrafo elenco"/>
    <w:basedOn w:val="Normale"/>
    <w:next w:val="Paragrafoelenco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character" w:styleId="Collegamentoipertestuale">
    <w:name w:val="Collegamento ipertestuale"/>
    <w:next w:val="Collegamentoipertestuale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Intestazione">
    <w:name w:val="Intestazione"/>
    <w:basedOn w:val="Normale"/>
    <w:next w:val="Intestazione"/>
    <w:autoRedefine w:val="0"/>
    <w:hidden w:val="0"/>
    <w:qFormat w:val="1"/>
    <w:pPr>
      <w:tabs>
        <w:tab w:val="center" w:leader="none" w:pos="4819"/>
        <w:tab w:val="right" w:leader="none" w:pos="9638"/>
      </w:tabs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character" w:styleId="IntestazioneCarattere">
    <w:name w:val="Intestazione Carattere"/>
    <w:basedOn w:val="Car.predefinitoparagrafo"/>
    <w:next w:val="IntestazioneCaratter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Pièdipagina">
    <w:name w:val="Piè di pagina"/>
    <w:basedOn w:val="Normale"/>
    <w:next w:val="Pièdipagina"/>
    <w:autoRedefine w:val="0"/>
    <w:hidden w:val="0"/>
    <w:qFormat w:val="1"/>
    <w:pPr>
      <w:tabs>
        <w:tab w:val="center" w:leader="none" w:pos="4819"/>
        <w:tab w:val="right" w:leader="none" w:pos="9638"/>
      </w:tabs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character" w:styleId="PièdipaginaCarattere">
    <w:name w:val="Piè di pagina Carattere"/>
    <w:basedOn w:val="Car.predefinitoparagrafo"/>
    <w:next w:val="PièdipaginaCaratter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3X32J8c+VTd5PNcJa7th+YKW1A==">CgMxLjAyDmguNnZoZDUxNG1ubDA1OAByITE5aGxTYWk0ZnVydlhaSnZwR3Exb3ljZ2g0aU05cjdwLQ==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2025-02-02T16:50:00Z</dcterms:created>
  <dc:creator>Francesca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